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10397" w14:textId="77777777" w:rsidR="005940D5" w:rsidRPr="00C871A8" w:rsidRDefault="005940D5" w:rsidP="005940D5">
      <w:pPr>
        <w:tabs>
          <w:tab w:val="left" w:pos="851"/>
          <w:tab w:val="left" w:pos="993"/>
        </w:tabs>
        <w:ind w:left="5103"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C871A8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Alytaus rajono savivaldybės visuomenės sveikatos rėmimo specialiosios programos rengimo, projektų paraiškų teikimo ir atrankos konkurso skelbimo tvarkos aprašo </w:t>
      </w:r>
    </w:p>
    <w:p w14:paraId="3E437DEA" w14:textId="77777777" w:rsidR="005940D5" w:rsidRPr="00C871A8" w:rsidRDefault="005940D5" w:rsidP="005940D5">
      <w:pPr>
        <w:tabs>
          <w:tab w:val="left" w:pos="851"/>
          <w:tab w:val="left" w:pos="993"/>
        </w:tabs>
        <w:ind w:left="5103"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C871A8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6 priedas</w:t>
      </w:r>
    </w:p>
    <w:p w14:paraId="3E424D7A" w14:textId="77777777" w:rsidR="005940D5" w:rsidRPr="00C871A8" w:rsidRDefault="005940D5" w:rsidP="005940D5">
      <w:pPr>
        <w:tabs>
          <w:tab w:val="left" w:pos="851"/>
          <w:tab w:val="left" w:pos="993"/>
        </w:tabs>
        <w:ind w:left="5103"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40D5" w:rsidRPr="00C871A8" w14:paraId="5E556E8B" w14:textId="77777777" w:rsidTr="001913B8">
        <w:tc>
          <w:tcPr>
            <w:tcW w:w="9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A32880" w14:textId="77777777" w:rsidR="005940D5" w:rsidRPr="00C871A8" w:rsidRDefault="005940D5" w:rsidP="001913B8">
            <w:pPr>
              <w:tabs>
                <w:tab w:val="left" w:pos="851"/>
                <w:tab w:val="left" w:pos="993"/>
              </w:tabs>
              <w:ind w:right="0"/>
              <w:jc w:val="center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</w:tbl>
    <w:p w14:paraId="0E7EC59B" w14:textId="77777777" w:rsidR="005940D5" w:rsidRPr="00C871A8" w:rsidRDefault="005940D5" w:rsidP="005940D5">
      <w:pPr>
        <w:ind w:righ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(lėšų gavėjo pavadinimas)</w:t>
      </w:r>
    </w:p>
    <w:p w14:paraId="306F8F7F" w14:textId="77777777" w:rsidR="005940D5" w:rsidRPr="00C871A8" w:rsidRDefault="005940D5" w:rsidP="005940D5">
      <w:pPr>
        <w:ind w:right="0" w:firstLine="727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 </w:t>
      </w:r>
    </w:p>
    <w:p w14:paraId="42E0B9DA" w14:textId="77777777" w:rsidR="005940D5" w:rsidRPr="00C871A8" w:rsidRDefault="005940D5" w:rsidP="005940D5">
      <w:pPr>
        <w:ind w:righ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PROJEKTO ĮVYKDYMO ATASKAITA</w:t>
      </w:r>
    </w:p>
    <w:p w14:paraId="4246BB4F" w14:textId="77777777" w:rsidR="005940D5" w:rsidRPr="00C871A8" w:rsidRDefault="005940D5" w:rsidP="005940D5">
      <w:pPr>
        <w:ind w:righ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 </w:t>
      </w:r>
    </w:p>
    <w:p w14:paraId="2E8C9ABF" w14:textId="77777777" w:rsidR="005940D5" w:rsidRPr="00C871A8" w:rsidRDefault="005940D5" w:rsidP="005940D5">
      <w:pPr>
        <w:ind w:righ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Alytaus rajono savivaldybės administracijai</w:t>
      </w:r>
    </w:p>
    <w:p w14:paraId="63194B14" w14:textId="77777777" w:rsidR="005940D5" w:rsidRPr="00C871A8" w:rsidRDefault="005940D5" w:rsidP="005940D5">
      <w:pPr>
        <w:ind w:righ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5C623939" w14:textId="77777777" w:rsidR="005940D5" w:rsidRPr="00C871A8" w:rsidRDefault="005940D5" w:rsidP="005940D5">
      <w:pPr>
        <w:ind w:left="720" w:right="0" w:hanging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202</w:t>
      </w: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lt-LT"/>
        </w:rPr>
        <w:t>   </w:t>
      </w: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 m. </w:t>
      </w: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lt-LT"/>
        </w:rPr>
        <w:t>                  </w:t>
      </w: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 </w:t>
      </w: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lt-LT"/>
        </w:rPr>
        <w:t>     </w:t>
      </w: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d.</w:t>
      </w:r>
    </w:p>
    <w:p w14:paraId="3F3A1C52" w14:textId="77777777" w:rsidR="005940D5" w:rsidRPr="00C871A8" w:rsidRDefault="005940D5" w:rsidP="005940D5">
      <w:pPr>
        <w:ind w:righ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335D3CBF" w14:textId="77777777" w:rsidR="005940D5" w:rsidRPr="00C871A8" w:rsidRDefault="005940D5" w:rsidP="005940D5">
      <w:pPr>
        <w:ind w:righ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2525"/>
        <w:gridCol w:w="1709"/>
        <w:gridCol w:w="1697"/>
        <w:gridCol w:w="3111"/>
      </w:tblGrid>
      <w:tr w:rsidR="005940D5" w:rsidRPr="00C871A8" w14:paraId="2CFD0CA2" w14:textId="77777777" w:rsidTr="001913B8">
        <w:trPr>
          <w:trHeight w:val="323"/>
          <w:jc w:val="center"/>
        </w:trPr>
        <w:tc>
          <w:tcPr>
            <w:tcW w:w="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045C1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0B2D7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Projekto pavadinimas</w:t>
            </w:r>
          </w:p>
        </w:tc>
        <w:tc>
          <w:tcPr>
            <w:tcW w:w="651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99EA6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  <w:p w14:paraId="70D81726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  <w:tr w:rsidR="005940D5" w:rsidRPr="00C871A8" w14:paraId="61DC3DE4" w14:textId="77777777" w:rsidTr="001913B8">
        <w:trPr>
          <w:trHeight w:val="633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A7833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1EBBC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Projekto įgyvendinimo trukmė ir vykdymo vieta</w:t>
            </w:r>
          </w:p>
        </w:tc>
        <w:tc>
          <w:tcPr>
            <w:tcW w:w="651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D4F6A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  <w:tr w:rsidR="005940D5" w:rsidRPr="00C871A8" w14:paraId="0F0CC5D3" w14:textId="77777777" w:rsidTr="001913B8">
        <w:trPr>
          <w:trHeight w:val="633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F505C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AAEEA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Sutarties, pagal kurią skirtos lėšos data, numeris</w:t>
            </w:r>
          </w:p>
        </w:tc>
        <w:tc>
          <w:tcPr>
            <w:tcW w:w="651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52A83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  <w:tr w:rsidR="005940D5" w:rsidRPr="00C871A8" w14:paraId="251350B4" w14:textId="77777777" w:rsidTr="001913B8">
        <w:trPr>
          <w:trHeight w:val="633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DE825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FD1FF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Projekte dalyvavusių asmenų skaičius</w:t>
            </w:r>
            <w:r w:rsidRPr="00C871A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C871A8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lt-LT"/>
              </w:rPr>
              <w:t>ir tikslinė grupė (amžius), kuriai buvo skirtas projektas:</w:t>
            </w:r>
          </w:p>
        </w:tc>
        <w:tc>
          <w:tcPr>
            <w:tcW w:w="651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7F588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  <w:tr w:rsidR="005940D5" w:rsidRPr="00C871A8" w14:paraId="22620EDD" w14:textId="77777777" w:rsidTr="001913B8">
        <w:trPr>
          <w:jc w:val="center"/>
        </w:trPr>
        <w:tc>
          <w:tcPr>
            <w:tcW w:w="57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BCB40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2525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81497D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Projekto įgyvendinimo metu pasiektas tikslas ir uždaviniai</w:t>
            </w:r>
          </w:p>
          <w:p w14:paraId="36ED2856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(jei pasiekti ne visi projekte planuoti tikslas ir (ar) uždaviniai, nurodomos priežastys, kodėl jie nepasiekti)</w:t>
            </w: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142AF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Planuotas ir paraiškoje numatytas tikslas: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80C70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Pasiektas tikslas:</w:t>
            </w:r>
          </w:p>
        </w:tc>
      </w:tr>
      <w:tr w:rsidR="005940D5" w:rsidRPr="00C871A8" w14:paraId="567DFBA4" w14:textId="77777777" w:rsidTr="001913B8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0F686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5E3C09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1F870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  <w:p w14:paraId="0114D25C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  <w:p w14:paraId="16D6B5AB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  <w:p w14:paraId="460414F9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56E1C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</w:tr>
      <w:tr w:rsidR="005940D5" w:rsidRPr="00C871A8" w14:paraId="116EDD6A" w14:textId="77777777" w:rsidTr="001913B8">
        <w:trPr>
          <w:trHeight w:val="419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BA9C1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1C2F86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7FC6D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Planuoti uždaviniai:</w:t>
            </w:r>
          </w:p>
          <w:p w14:paraId="467BA5C8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3CEBD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Įgyvendinti uždaviniai:</w:t>
            </w:r>
          </w:p>
        </w:tc>
      </w:tr>
      <w:tr w:rsidR="005940D5" w:rsidRPr="00C871A8" w14:paraId="268184F9" w14:textId="77777777" w:rsidTr="001913B8">
        <w:trPr>
          <w:trHeight w:val="257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0DA30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F437F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D33BC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  <w:p w14:paraId="44F6698C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  <w:p w14:paraId="3C3BE6D1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2BA4A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</w:tr>
      <w:tr w:rsidR="005940D5" w:rsidRPr="00C871A8" w14:paraId="6DFBAD77" w14:textId="77777777" w:rsidTr="001913B8">
        <w:trPr>
          <w:jc w:val="center"/>
        </w:trPr>
        <w:tc>
          <w:tcPr>
            <w:tcW w:w="5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70100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25" w:type="dxa"/>
            <w:vMerge/>
            <w:tcBorders>
              <w:left w:val="nil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E2DD9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1B74D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1B3CD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</w:tr>
      <w:tr w:rsidR="005940D5" w:rsidRPr="00C871A8" w14:paraId="7D46ABFD" w14:textId="77777777" w:rsidTr="001913B8">
        <w:trPr>
          <w:jc w:val="center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AA0F2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2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D415A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0E0A8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74108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</w:tr>
      <w:tr w:rsidR="005940D5" w:rsidRPr="00C871A8" w14:paraId="173D3606" w14:textId="77777777" w:rsidTr="001913B8">
        <w:trPr>
          <w:jc w:val="center"/>
        </w:trPr>
        <w:tc>
          <w:tcPr>
            <w:tcW w:w="57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1122E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2525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33F8F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Planuotos(-ų) projekto veiklos(-ų) įgyvendinimas</w:t>
            </w: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A2A6A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Planuotos projekto veiklos pavadinimas </w:t>
            </w:r>
            <w:r w:rsidRPr="00C871A8">
              <w:rPr>
                <w:rFonts w:ascii="Times New Roman" w:eastAsia="Times New Roman" w:hAnsi="Times New Roman" w:cs="Times New Roman"/>
                <w:i/>
                <w:iCs/>
                <w:lang w:eastAsia="lt-LT"/>
              </w:rPr>
              <w:t>(informacija ir paraiškos):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9F9B4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Įgyvendinta/neįgyvendinta veikla (aprašyti)</w:t>
            </w:r>
          </w:p>
        </w:tc>
      </w:tr>
      <w:tr w:rsidR="005940D5" w:rsidRPr="00C871A8" w14:paraId="3C2BA55C" w14:textId="77777777" w:rsidTr="001913B8">
        <w:trPr>
          <w:jc w:val="center"/>
        </w:trPr>
        <w:tc>
          <w:tcPr>
            <w:tcW w:w="5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E5089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25" w:type="dxa"/>
            <w:vMerge/>
            <w:tcBorders>
              <w:left w:val="nil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44EC5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E9B7B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F9534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5940D5" w:rsidRPr="00C871A8" w14:paraId="58E9B94E" w14:textId="77777777" w:rsidTr="001913B8">
        <w:trPr>
          <w:jc w:val="center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3A079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2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02AEE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BD8BB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669E8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5940D5" w:rsidRPr="00C871A8" w14:paraId="4EF35BEE" w14:textId="77777777" w:rsidTr="001913B8">
        <w:trPr>
          <w:jc w:val="center"/>
        </w:trPr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76BEE1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252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57389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Projekto sklaida ir viešinimas</w:t>
            </w:r>
          </w:p>
          <w:p w14:paraId="49AE38A5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lastRenderedPageBreak/>
              <w:t>(straipsnių, skelbimų ar kt. kopijos, nuorodos)</w:t>
            </w: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FDEBE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Planuota: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0FFD5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Pasiekta:</w:t>
            </w:r>
          </w:p>
        </w:tc>
      </w:tr>
      <w:tr w:rsidR="005940D5" w:rsidRPr="00C871A8" w14:paraId="604FA900" w14:textId="77777777" w:rsidTr="001913B8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1A9339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EE2C6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EA370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  <w:p w14:paraId="27F0F3E7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  <w:p w14:paraId="61C9B444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  <w:p w14:paraId="12157C42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lastRenderedPageBreak/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4CA480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lastRenderedPageBreak/>
              <w:t> </w:t>
            </w:r>
          </w:p>
        </w:tc>
      </w:tr>
      <w:tr w:rsidR="005940D5" w:rsidRPr="00C871A8" w14:paraId="00109486" w14:textId="77777777" w:rsidTr="001913B8">
        <w:trPr>
          <w:jc w:val="center"/>
        </w:trPr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3516B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252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76FB4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Kitų rėmėjų prisidėjimas ir / arba nuosavas indėlis</w:t>
            </w: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533B8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Rėmėjai ir / arba nuosavas indėlis: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DDFD5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Skirtos lėšos:</w:t>
            </w:r>
          </w:p>
        </w:tc>
      </w:tr>
      <w:tr w:rsidR="005940D5" w:rsidRPr="00C871A8" w14:paraId="6BFEFDF5" w14:textId="77777777" w:rsidTr="001913B8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E7741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D1B04A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4C671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DB03D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  <w:tr w:rsidR="005940D5" w:rsidRPr="00C871A8" w14:paraId="13884648" w14:textId="77777777" w:rsidTr="001913B8">
        <w:trPr>
          <w:jc w:val="center"/>
        </w:trPr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18C20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252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985A9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Informacija apie iš savivaldybės gautas ir panaudotas lėšas</w:t>
            </w: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97CAA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Projektui įgyvendinti skirtos lėšos iš Savivaldybės biudžeto (Eur):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03830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Panaudotos lėšos iš Savivaldybės biudžeto (Eur):</w:t>
            </w:r>
          </w:p>
        </w:tc>
      </w:tr>
      <w:tr w:rsidR="005940D5" w:rsidRPr="00C871A8" w14:paraId="02F14E8E" w14:textId="77777777" w:rsidTr="001913B8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FCFE83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BCD6F0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E65AA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  <w:p w14:paraId="21DF189B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FB0E1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  <w:tr w:rsidR="005940D5" w:rsidRPr="00C871A8" w14:paraId="091B207D" w14:textId="77777777" w:rsidTr="001913B8">
        <w:trPr>
          <w:jc w:val="center"/>
        </w:trPr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F5481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904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9DE8A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 apie lėšų panaudojimą</w:t>
            </w:r>
          </w:p>
        </w:tc>
      </w:tr>
      <w:tr w:rsidR="005940D5" w:rsidRPr="00C871A8" w14:paraId="3FE5BF41" w14:textId="77777777" w:rsidTr="001913B8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A1268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2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1060F" w14:textId="77777777" w:rsidR="005940D5" w:rsidRPr="00C871A8" w:rsidRDefault="005940D5" w:rsidP="001913B8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BFBFB"/>
                <w:lang w:eastAsia="lt-LT"/>
              </w:rPr>
              <w:t>Projekto įgyvendinimo išlaidų pavadinimas</w:t>
            </w:r>
          </w:p>
        </w:tc>
        <w:tc>
          <w:tcPr>
            <w:tcW w:w="34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24509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Suma (Eur)</w:t>
            </w:r>
          </w:p>
        </w:tc>
        <w:tc>
          <w:tcPr>
            <w:tcW w:w="311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F776F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Išlaidas pagrindžiančio dokumento pavadinimas, data ir Nr.:</w:t>
            </w:r>
          </w:p>
        </w:tc>
      </w:tr>
      <w:tr w:rsidR="005940D5" w:rsidRPr="00C871A8" w14:paraId="1EF36C4F" w14:textId="77777777" w:rsidTr="001913B8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E709F6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760B0B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27564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Skirta: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E79B5" w14:textId="77777777" w:rsidR="005940D5" w:rsidRPr="00C871A8" w:rsidRDefault="005940D5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Panaudota: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8002AC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5940D5" w:rsidRPr="00C871A8" w14:paraId="62D9BF9F" w14:textId="77777777" w:rsidTr="001913B8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8ED4C8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604CD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307F5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539E4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AAB49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  <w:tr w:rsidR="005940D5" w:rsidRPr="00C871A8" w14:paraId="177F139A" w14:textId="77777777" w:rsidTr="001913B8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992821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55879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FF5AA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0878C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CEB63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  <w:tr w:rsidR="005940D5" w:rsidRPr="00C871A8" w14:paraId="398E2D85" w14:textId="77777777" w:rsidTr="001913B8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1FBE3C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1BB9F" w14:textId="77777777" w:rsidR="005940D5" w:rsidRPr="00C871A8" w:rsidRDefault="005940D5" w:rsidP="001913B8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7829A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A29F6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877F0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  <w:tr w:rsidR="005940D5" w:rsidRPr="00C871A8" w14:paraId="715C29B6" w14:textId="77777777" w:rsidTr="001913B8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752069" w14:textId="77777777" w:rsidR="005940D5" w:rsidRPr="00C871A8" w:rsidRDefault="005940D5" w:rsidP="001913B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FBF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90E80" w14:textId="77777777" w:rsidR="005940D5" w:rsidRPr="00C871A8" w:rsidRDefault="005940D5" w:rsidP="001913B8">
            <w:pPr>
              <w:ind w:right="18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Iš viso: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DFA5F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5AFF5C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30ED0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7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</w:tbl>
    <w:p w14:paraId="77B91763" w14:textId="77777777" w:rsidR="005940D5" w:rsidRPr="00C871A8" w:rsidRDefault="005940D5" w:rsidP="005940D5">
      <w:pPr>
        <w:ind w:right="0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12C31CF1" w14:textId="77777777" w:rsidR="005940D5" w:rsidRPr="00C871A8" w:rsidRDefault="005940D5" w:rsidP="005940D5">
      <w:pPr>
        <w:ind w:right="0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6239F349" w14:textId="77777777" w:rsidR="005940D5" w:rsidRPr="00C871A8" w:rsidRDefault="005940D5" w:rsidP="005940D5">
      <w:pPr>
        <w:ind w:right="0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Pridedami išlaidas pagrindžiantys ir kiti dokumentai:</w:t>
      </w:r>
    </w:p>
    <w:p w14:paraId="64371806" w14:textId="77777777" w:rsidR="005940D5" w:rsidRPr="00C871A8" w:rsidRDefault="005940D5" w:rsidP="005940D5">
      <w:pPr>
        <w:ind w:right="0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30A19C96" w14:textId="77777777" w:rsidR="005940D5" w:rsidRPr="00C871A8" w:rsidRDefault="005940D5" w:rsidP="005940D5">
      <w:pPr>
        <w:ind w:left="720" w:right="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   Projekto viešinimas, vykdytos veiklos ( __ lapų);</w:t>
      </w:r>
    </w:p>
    <w:p w14:paraId="4300EA61" w14:textId="77777777" w:rsidR="005940D5" w:rsidRPr="00C871A8" w:rsidRDefault="005940D5" w:rsidP="005940D5">
      <w:pPr>
        <w:ind w:left="720" w:right="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2.   Kiti dokumentai.</w:t>
      </w:r>
    </w:p>
    <w:p w14:paraId="152C5472" w14:textId="77777777" w:rsidR="005940D5" w:rsidRPr="00C871A8" w:rsidRDefault="005940D5" w:rsidP="005940D5">
      <w:pPr>
        <w:ind w:right="0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60B05EA5" w14:textId="77777777" w:rsidR="005940D5" w:rsidRPr="00C871A8" w:rsidRDefault="005940D5" w:rsidP="005940D5">
      <w:pPr>
        <w:ind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C871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65"/>
        <w:gridCol w:w="15"/>
        <w:gridCol w:w="765"/>
        <w:gridCol w:w="15"/>
        <w:gridCol w:w="3045"/>
        <w:gridCol w:w="683"/>
        <w:gridCol w:w="2280"/>
      </w:tblGrid>
      <w:tr w:rsidR="005940D5" w:rsidRPr="00C871A8" w14:paraId="525147FA" w14:textId="77777777" w:rsidTr="001913B8">
        <w:trPr>
          <w:trHeight w:val="249"/>
        </w:trPr>
        <w:tc>
          <w:tcPr>
            <w:tcW w:w="921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92BD9D9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</w:rPr>
              <w:t>Projekto vadovas</w:t>
            </w:r>
          </w:p>
        </w:tc>
      </w:tr>
      <w:tr w:rsidR="005940D5" w:rsidRPr="00C871A8" w14:paraId="63103DF9" w14:textId="77777777" w:rsidTr="001913B8">
        <w:trPr>
          <w:cantSplit/>
          <w:trHeight w:val="330"/>
        </w:trPr>
        <w:tc>
          <w:tcPr>
            <w:tcW w:w="2565" w:type="dxa"/>
            <w:tcBorders>
              <w:top w:val="nil"/>
              <w:left w:val="nil"/>
              <w:right w:val="nil"/>
            </w:tcBorders>
          </w:tcPr>
          <w:p w14:paraId="13431C1D" w14:textId="77777777" w:rsidR="005940D5" w:rsidRPr="00C871A8" w:rsidRDefault="005940D5" w:rsidP="001913B8">
            <w:pPr>
              <w:ind w:left="-24"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109A334B" w14:textId="77777777" w:rsidR="005940D5" w:rsidRPr="00C871A8" w:rsidRDefault="005940D5" w:rsidP="001913B8">
            <w:pPr>
              <w:ind w:left="-24"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right w:val="nil"/>
            </w:tcBorders>
          </w:tcPr>
          <w:p w14:paraId="06AE84EA" w14:textId="77777777" w:rsidR="005940D5" w:rsidRPr="00C871A8" w:rsidRDefault="005940D5" w:rsidP="001913B8">
            <w:pPr>
              <w:ind w:left="-24"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vMerge w:val="restart"/>
            <w:tcBorders>
              <w:top w:val="nil"/>
              <w:left w:val="nil"/>
              <w:right w:val="nil"/>
            </w:tcBorders>
          </w:tcPr>
          <w:p w14:paraId="702DAF1D" w14:textId="77777777" w:rsidR="005940D5" w:rsidRPr="00C871A8" w:rsidRDefault="005940D5" w:rsidP="001913B8">
            <w:pPr>
              <w:ind w:left="-24"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right w:val="nil"/>
            </w:tcBorders>
          </w:tcPr>
          <w:p w14:paraId="23A3EEE3" w14:textId="77777777" w:rsidR="005940D5" w:rsidRPr="00C871A8" w:rsidRDefault="005940D5" w:rsidP="001913B8">
            <w:pPr>
              <w:ind w:left="-24"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0D5" w:rsidRPr="00C871A8" w14:paraId="41A7CDBE" w14:textId="77777777" w:rsidTr="001913B8">
        <w:trPr>
          <w:cantSplit/>
          <w:trHeight w:val="210"/>
        </w:trPr>
        <w:tc>
          <w:tcPr>
            <w:tcW w:w="2565" w:type="dxa"/>
            <w:tcBorders>
              <w:left w:val="nil"/>
              <w:bottom w:val="nil"/>
              <w:right w:val="nil"/>
            </w:tcBorders>
          </w:tcPr>
          <w:p w14:paraId="01266C8D" w14:textId="77777777" w:rsidR="005940D5" w:rsidRPr="00C871A8" w:rsidRDefault="005940D5" w:rsidP="001913B8">
            <w:pPr>
              <w:ind w:left="-24" w:righ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71A8">
              <w:rPr>
                <w:rFonts w:ascii="Times New Roman" w:eastAsia="Times New Roman" w:hAnsi="Times New Roman" w:cs="Times New Roman"/>
                <w:sz w:val="20"/>
                <w:szCs w:val="20"/>
              </w:rPr>
              <w:t>(pareigų pavadinimas)</w:t>
            </w:r>
          </w:p>
          <w:p w14:paraId="3A1F10B3" w14:textId="77777777" w:rsidR="005940D5" w:rsidRPr="00C871A8" w:rsidRDefault="005940D5" w:rsidP="001913B8">
            <w:pPr>
              <w:ind w:left="-24"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54D074B3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2"/>
            <w:tcBorders>
              <w:left w:val="nil"/>
              <w:bottom w:val="nil"/>
              <w:right w:val="nil"/>
            </w:tcBorders>
          </w:tcPr>
          <w:p w14:paraId="5C19DBE1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1A8">
              <w:rPr>
                <w:rFonts w:ascii="Times New Roman" w:eastAsia="Times New Roman" w:hAnsi="Times New Roman" w:cs="Times New Roman"/>
                <w:sz w:val="20"/>
                <w:szCs w:val="20"/>
              </w:rPr>
              <w:t>(vardas pavardė)</w:t>
            </w:r>
          </w:p>
        </w:tc>
        <w:tc>
          <w:tcPr>
            <w:tcW w:w="525" w:type="dxa"/>
            <w:vMerge/>
            <w:tcBorders>
              <w:left w:val="nil"/>
              <w:bottom w:val="nil"/>
              <w:right w:val="nil"/>
            </w:tcBorders>
          </w:tcPr>
          <w:p w14:paraId="6715334F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left w:val="nil"/>
              <w:bottom w:val="nil"/>
              <w:right w:val="nil"/>
            </w:tcBorders>
          </w:tcPr>
          <w:p w14:paraId="335E3F1B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1A8">
              <w:rPr>
                <w:rFonts w:ascii="Times New Roman" w:eastAsia="Times New Roman" w:hAnsi="Times New Roman" w:cs="Times New Roman"/>
                <w:sz w:val="20"/>
                <w:szCs w:val="20"/>
              </w:rPr>
              <w:t>(parašas)</w:t>
            </w:r>
          </w:p>
        </w:tc>
      </w:tr>
      <w:tr w:rsidR="005940D5" w:rsidRPr="00C871A8" w14:paraId="1F086453" w14:textId="77777777" w:rsidTr="001913B8">
        <w:trPr>
          <w:trHeight w:val="189"/>
        </w:trPr>
        <w:tc>
          <w:tcPr>
            <w:tcW w:w="640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D8CD12E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41C5C5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4D24A2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</w:rPr>
              <w:t>organizacijos vadovas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831D4F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0D5" w:rsidRPr="00C871A8" w14:paraId="30818F00" w14:textId="77777777" w:rsidTr="001913B8">
        <w:trPr>
          <w:cantSplit/>
          <w:trHeight w:val="189"/>
        </w:trPr>
        <w:tc>
          <w:tcPr>
            <w:tcW w:w="2580" w:type="dxa"/>
            <w:gridSpan w:val="2"/>
            <w:tcBorders>
              <w:top w:val="nil"/>
              <w:left w:val="nil"/>
              <w:right w:val="nil"/>
            </w:tcBorders>
          </w:tcPr>
          <w:p w14:paraId="1FFD8B1D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CE8B89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nil"/>
              <w:left w:val="nil"/>
              <w:right w:val="nil"/>
            </w:tcBorders>
          </w:tcPr>
          <w:p w14:paraId="7ACBE2DA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ACACE76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5F7C14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1A8">
              <w:rPr>
                <w:rFonts w:ascii="Times New Roman" w:eastAsia="Times New Roman" w:hAnsi="Times New Roman" w:cs="Times New Roman"/>
                <w:sz w:val="24"/>
                <w:szCs w:val="24"/>
              </w:rPr>
              <w:t>A.V.</w:t>
            </w:r>
          </w:p>
        </w:tc>
        <w:tc>
          <w:tcPr>
            <w:tcW w:w="2280" w:type="dxa"/>
            <w:tcBorders>
              <w:top w:val="nil"/>
              <w:left w:val="nil"/>
              <w:right w:val="nil"/>
            </w:tcBorders>
          </w:tcPr>
          <w:p w14:paraId="5727E4CE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0D5" w:rsidRPr="00C871A8" w14:paraId="043059AC" w14:textId="77777777" w:rsidTr="001913B8">
        <w:trPr>
          <w:cantSplit/>
          <w:trHeight w:val="189"/>
        </w:trPr>
        <w:tc>
          <w:tcPr>
            <w:tcW w:w="2580" w:type="dxa"/>
            <w:gridSpan w:val="2"/>
            <w:tcBorders>
              <w:left w:val="nil"/>
              <w:bottom w:val="nil"/>
              <w:right w:val="nil"/>
            </w:tcBorders>
          </w:tcPr>
          <w:p w14:paraId="7557B682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1A8">
              <w:rPr>
                <w:rFonts w:ascii="Times New Roman" w:eastAsia="Times New Roman" w:hAnsi="Times New Roman" w:cs="Times New Roman"/>
                <w:sz w:val="20"/>
                <w:szCs w:val="20"/>
              </w:rPr>
              <w:t>(pareigų pavadinimas)</w:t>
            </w:r>
          </w:p>
        </w:tc>
        <w:tc>
          <w:tcPr>
            <w:tcW w:w="7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1018C51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left w:val="nil"/>
              <w:bottom w:val="nil"/>
              <w:right w:val="nil"/>
            </w:tcBorders>
          </w:tcPr>
          <w:p w14:paraId="7370D943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1A8">
              <w:rPr>
                <w:rFonts w:ascii="Times New Roman" w:eastAsia="Times New Roman" w:hAnsi="Times New Roman" w:cs="Times New Roman"/>
                <w:sz w:val="20"/>
                <w:szCs w:val="20"/>
              </w:rPr>
              <w:t>(vardas pavardė)</w:t>
            </w:r>
          </w:p>
        </w:tc>
        <w:tc>
          <w:tcPr>
            <w:tcW w:w="52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4BD760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left w:val="nil"/>
              <w:bottom w:val="nil"/>
              <w:right w:val="nil"/>
            </w:tcBorders>
          </w:tcPr>
          <w:p w14:paraId="3792576A" w14:textId="77777777" w:rsidR="005940D5" w:rsidRPr="00C871A8" w:rsidRDefault="005940D5" w:rsidP="001913B8">
            <w:pPr>
              <w:ind w:righ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1A8">
              <w:rPr>
                <w:rFonts w:ascii="Times New Roman" w:eastAsia="Times New Roman" w:hAnsi="Times New Roman" w:cs="Times New Roman"/>
                <w:sz w:val="20"/>
                <w:szCs w:val="20"/>
              </w:rPr>
              <w:t>(parašas)</w:t>
            </w:r>
          </w:p>
        </w:tc>
      </w:tr>
    </w:tbl>
    <w:p w14:paraId="4DECDEFF" w14:textId="77777777" w:rsidR="005940D5" w:rsidRPr="00C871A8" w:rsidRDefault="005940D5" w:rsidP="005940D5">
      <w:pPr>
        <w:ind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</w:p>
    <w:p w14:paraId="1333A95E" w14:textId="77777777" w:rsidR="005940D5" w:rsidRPr="00C871A8" w:rsidRDefault="005940D5" w:rsidP="005940D5">
      <w:pPr>
        <w:tabs>
          <w:tab w:val="left" w:pos="851"/>
          <w:tab w:val="left" w:pos="993"/>
        </w:tabs>
        <w:ind w:left="5103"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</w:p>
    <w:p w14:paraId="5A636EB5" w14:textId="77777777" w:rsidR="00610CED" w:rsidRDefault="00610CED"/>
    <w:sectPr w:rsidR="00610CED" w:rsidSect="005940D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0D5"/>
    <w:rsid w:val="005940D5"/>
    <w:rsid w:val="00610CED"/>
    <w:rsid w:val="009F58EA"/>
    <w:rsid w:val="00E9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F92DE"/>
  <w15:chartTrackingRefBased/>
  <w15:docId w15:val="{F2484B1D-0EF4-4A7F-B5F5-1CE13743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940D5"/>
    <w:pPr>
      <w:spacing w:after="0" w:line="240" w:lineRule="auto"/>
      <w:ind w:right="6"/>
    </w:pPr>
    <w:rPr>
      <w:kern w:val="0"/>
      <w:sz w:val="22"/>
      <w:szCs w:val="22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940D5"/>
    <w:pPr>
      <w:keepNext/>
      <w:keepLines/>
      <w:spacing w:before="360" w:after="80" w:line="278" w:lineRule="auto"/>
      <w:ind w:righ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940D5"/>
    <w:pPr>
      <w:keepNext/>
      <w:keepLines/>
      <w:spacing w:before="160" w:after="80" w:line="278" w:lineRule="auto"/>
      <w:ind w:righ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940D5"/>
    <w:pPr>
      <w:keepNext/>
      <w:keepLines/>
      <w:spacing w:before="160" w:after="80" w:line="278" w:lineRule="auto"/>
      <w:ind w:right="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940D5"/>
    <w:pPr>
      <w:keepNext/>
      <w:keepLines/>
      <w:spacing w:before="80" w:after="40" w:line="278" w:lineRule="auto"/>
      <w:ind w:right="0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940D5"/>
    <w:pPr>
      <w:keepNext/>
      <w:keepLines/>
      <w:spacing w:before="80" w:after="40" w:line="278" w:lineRule="auto"/>
      <w:ind w:right="0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940D5"/>
    <w:pPr>
      <w:keepNext/>
      <w:keepLines/>
      <w:spacing w:before="40" w:line="278" w:lineRule="auto"/>
      <w:ind w:right="0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940D5"/>
    <w:pPr>
      <w:keepNext/>
      <w:keepLines/>
      <w:spacing w:before="40" w:line="278" w:lineRule="auto"/>
      <w:ind w:right="0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940D5"/>
    <w:pPr>
      <w:keepNext/>
      <w:keepLines/>
      <w:spacing w:line="278" w:lineRule="auto"/>
      <w:ind w:right="0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940D5"/>
    <w:pPr>
      <w:keepNext/>
      <w:keepLines/>
      <w:spacing w:line="278" w:lineRule="auto"/>
      <w:ind w:right="0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940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940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940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940D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940D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940D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940D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940D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940D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940D5"/>
    <w:pPr>
      <w:spacing w:after="80"/>
      <w:ind w:righ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940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940D5"/>
    <w:pPr>
      <w:numPr>
        <w:ilvl w:val="1"/>
      </w:numPr>
      <w:spacing w:after="160" w:line="278" w:lineRule="auto"/>
      <w:ind w:right="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940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940D5"/>
    <w:pPr>
      <w:spacing w:before="160" w:after="160" w:line="278" w:lineRule="auto"/>
      <w:ind w:right="0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5940D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940D5"/>
    <w:pPr>
      <w:spacing w:after="160" w:line="278" w:lineRule="auto"/>
      <w:ind w:left="720" w:right="0"/>
      <w:contextualSpacing/>
    </w:pPr>
    <w:rPr>
      <w:kern w:val="2"/>
      <w:sz w:val="24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5940D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940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940D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940D5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59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1296</Words>
  <Characters>739</Characters>
  <Application>Microsoft Office Word</Application>
  <DocSecurity>0</DocSecurity>
  <Lines>6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Brigita Pocevičienė</dc:creator>
  <cp:keywords/>
  <dc:description/>
  <cp:lastModifiedBy>Brigita Pocevičienė</cp:lastModifiedBy>
  <cp:revision>1</cp:revision>
  <dcterms:created xsi:type="dcterms:W3CDTF">2025-02-24T06:29:00Z</dcterms:created>
  <dcterms:modified xsi:type="dcterms:W3CDTF">2025-02-24T06:30:00Z</dcterms:modified>
</cp:coreProperties>
</file>